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E2" w:rsidRDefault="001E2B51" w:rsidP="001E2B51">
      <w:pPr>
        <w:jc w:val="center"/>
        <w:rPr>
          <w:b/>
          <w:sz w:val="28"/>
          <w:szCs w:val="28"/>
        </w:rPr>
      </w:pPr>
      <w:r w:rsidRPr="00EC41B0">
        <w:rPr>
          <w:b/>
          <w:sz w:val="28"/>
          <w:szCs w:val="28"/>
        </w:rPr>
        <w:t xml:space="preserve">Информационная карта </w:t>
      </w:r>
    </w:p>
    <w:p w:rsidR="001E2B51" w:rsidRPr="00EC41B0" w:rsidRDefault="00787D2A" w:rsidP="001E2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</w:t>
      </w:r>
      <w:r w:rsidR="007174E2">
        <w:rPr>
          <w:b/>
          <w:sz w:val="28"/>
          <w:szCs w:val="28"/>
        </w:rPr>
        <w:t xml:space="preserve"> </w:t>
      </w:r>
      <w:r w:rsidR="001E2B51" w:rsidRPr="00EC41B0">
        <w:rPr>
          <w:b/>
          <w:sz w:val="28"/>
          <w:szCs w:val="28"/>
        </w:rPr>
        <w:t>программы</w:t>
      </w:r>
      <w:r w:rsidR="007174E2">
        <w:rPr>
          <w:b/>
          <w:sz w:val="28"/>
          <w:szCs w:val="28"/>
        </w:rPr>
        <w:t xml:space="preserve"> «Каскад»</w:t>
      </w:r>
    </w:p>
    <w:p w:rsidR="001E2B51" w:rsidRDefault="001E2B51" w:rsidP="001E2B51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6943"/>
      </w:tblGrid>
      <w:tr w:rsidR="001E2B51" w:rsidTr="00B63385">
        <w:tc>
          <w:tcPr>
            <w:tcW w:w="2628" w:type="dxa"/>
          </w:tcPr>
          <w:p w:rsidR="001E2B51" w:rsidRPr="008E5DAA" w:rsidRDefault="00787D2A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УДО</w:t>
            </w:r>
          </w:p>
        </w:tc>
        <w:tc>
          <w:tcPr>
            <w:tcW w:w="6943" w:type="dxa"/>
          </w:tcPr>
          <w:p w:rsidR="001E2B51" w:rsidRPr="008E5DAA" w:rsidRDefault="00787D2A" w:rsidP="00B63385">
            <w:r>
              <w:t>МАУ ДО ЦРТ «Левобережный» г. Липецка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6943" w:type="dxa"/>
          </w:tcPr>
          <w:p w:rsidR="001E2B51" w:rsidRPr="008E5DAA" w:rsidRDefault="0078388E" w:rsidP="00B63385">
            <w:r>
              <w:t>ф</w:t>
            </w:r>
            <w:r w:rsidR="007C2EF1">
              <w:t>изкультурно-спортивная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6943" w:type="dxa"/>
          </w:tcPr>
          <w:p w:rsidR="001E2B51" w:rsidRPr="008E5DAA" w:rsidRDefault="00787D2A" w:rsidP="00787D2A">
            <w:r>
              <w:t>дополнительная общеразвивающая программа физкультурно-спортивной направленности</w:t>
            </w:r>
            <w:r w:rsidR="00E32E21">
              <w:t xml:space="preserve"> обучения </w:t>
            </w:r>
            <w:r>
              <w:t xml:space="preserve">детей школьного возраста </w:t>
            </w:r>
            <w:r w:rsidR="007C2EF1">
              <w:t>цирковому искусству и организации досуговой деятел</w:t>
            </w:r>
            <w:r w:rsidR="007174E2">
              <w:t xml:space="preserve">ьности </w:t>
            </w:r>
            <w:r>
              <w:t>«Каскад»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6943" w:type="dxa"/>
          </w:tcPr>
          <w:p w:rsidR="001E2B51" w:rsidRPr="008E5DAA" w:rsidRDefault="0078388E" w:rsidP="00B63385">
            <w:r>
              <w:t>с</w:t>
            </w:r>
            <w:r w:rsidR="007C2EF1">
              <w:t>оздание условий для всестороннего разв</w:t>
            </w:r>
            <w:r w:rsidR="004C4314">
              <w:t>ития личности ребёнка посредство</w:t>
            </w:r>
            <w:r w:rsidR="007C2EF1">
              <w:t>м усвоения практических и теоретических</w:t>
            </w:r>
            <w:r>
              <w:t xml:space="preserve"> знаний о цирке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Вид программы</w:t>
            </w:r>
          </w:p>
        </w:tc>
        <w:tc>
          <w:tcPr>
            <w:tcW w:w="6943" w:type="dxa"/>
          </w:tcPr>
          <w:p w:rsidR="001E2B51" w:rsidRPr="008E5DAA" w:rsidRDefault="001E2B51" w:rsidP="00B63385">
            <w:r w:rsidRPr="008E5DAA">
              <w:t>авторская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6943" w:type="dxa"/>
          </w:tcPr>
          <w:p w:rsidR="001E2B51" w:rsidRPr="008E5DAA" w:rsidRDefault="00787D2A" w:rsidP="00B63385">
            <w:r>
              <w:t>5 лет</w:t>
            </w:r>
          </w:p>
        </w:tc>
      </w:tr>
      <w:tr w:rsidR="00787D2A" w:rsidTr="00B63385">
        <w:tc>
          <w:tcPr>
            <w:tcW w:w="2628" w:type="dxa"/>
          </w:tcPr>
          <w:p w:rsidR="00787D2A" w:rsidRPr="008E5DAA" w:rsidRDefault="00787D2A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Когда и где рассмотрена</w:t>
            </w:r>
          </w:p>
        </w:tc>
        <w:tc>
          <w:tcPr>
            <w:tcW w:w="6943" w:type="dxa"/>
          </w:tcPr>
          <w:p w:rsidR="00787D2A" w:rsidRPr="00D668F3" w:rsidRDefault="00787D2A" w:rsidP="00046656">
            <w:pPr>
              <w:pStyle w:val="a4"/>
            </w:pPr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787D2A" w:rsidTr="00B63385">
        <w:tc>
          <w:tcPr>
            <w:tcW w:w="2628" w:type="dxa"/>
          </w:tcPr>
          <w:p w:rsidR="00787D2A" w:rsidRPr="008E5DAA" w:rsidRDefault="00787D2A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 xml:space="preserve">Возраст </w:t>
            </w:r>
            <w:proofErr w:type="gramStart"/>
            <w:r w:rsidRPr="008E5DA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943" w:type="dxa"/>
          </w:tcPr>
          <w:p w:rsidR="00787D2A" w:rsidRPr="008E5DAA" w:rsidRDefault="00787D2A" w:rsidP="0078388E">
            <w:r>
              <w:t>5-20 лет</w:t>
            </w:r>
          </w:p>
        </w:tc>
      </w:tr>
      <w:tr w:rsidR="00787D2A" w:rsidTr="00B63385">
        <w:tc>
          <w:tcPr>
            <w:tcW w:w="2628" w:type="dxa"/>
          </w:tcPr>
          <w:p w:rsidR="00787D2A" w:rsidRPr="008E5DAA" w:rsidRDefault="00787D2A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Ф.И.О. автора-составителя</w:t>
            </w:r>
          </w:p>
        </w:tc>
        <w:tc>
          <w:tcPr>
            <w:tcW w:w="6943" w:type="dxa"/>
          </w:tcPr>
          <w:p w:rsidR="00787D2A" w:rsidRPr="008E5DAA" w:rsidRDefault="00787D2A" w:rsidP="00B63385">
            <w:r>
              <w:t>Арбузова Мария Вячеславовна</w:t>
            </w:r>
          </w:p>
        </w:tc>
      </w:tr>
      <w:tr w:rsidR="00787D2A" w:rsidTr="00B63385">
        <w:tc>
          <w:tcPr>
            <w:tcW w:w="2628" w:type="dxa"/>
          </w:tcPr>
          <w:p w:rsidR="00787D2A" w:rsidRPr="008E5DAA" w:rsidRDefault="00787D2A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Сведения о педагоге, реализующем программу</w:t>
            </w:r>
          </w:p>
        </w:tc>
        <w:tc>
          <w:tcPr>
            <w:tcW w:w="6943" w:type="dxa"/>
          </w:tcPr>
          <w:p w:rsidR="00787D2A" w:rsidRPr="0078388E" w:rsidRDefault="00787D2A" w:rsidP="00787D2A">
            <w:r>
              <w:t>Арбузова М.В., педагог дополнительного образования, образование высшее, квалификационная категория – высшая</w:t>
            </w:r>
            <w:bookmarkStart w:id="0" w:name="_GoBack"/>
            <w:bookmarkEnd w:id="0"/>
            <w:r>
              <w:t xml:space="preserve"> </w:t>
            </w:r>
          </w:p>
        </w:tc>
      </w:tr>
      <w:tr w:rsidR="00787D2A" w:rsidTr="00B63385">
        <w:tc>
          <w:tcPr>
            <w:tcW w:w="2628" w:type="dxa"/>
          </w:tcPr>
          <w:p w:rsidR="00787D2A" w:rsidRPr="008E5DAA" w:rsidRDefault="00787D2A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Аннотация программы</w:t>
            </w:r>
          </w:p>
        </w:tc>
        <w:tc>
          <w:tcPr>
            <w:tcW w:w="6943" w:type="dxa"/>
          </w:tcPr>
          <w:p w:rsidR="00787D2A" w:rsidRPr="008E5DAA" w:rsidRDefault="00787D2A" w:rsidP="000F5BF6">
            <w:r>
              <w:t xml:space="preserve">Программа представляет собой целостную систему различных методов и форм учебно-воспитательного процесса. С учетом специфики и особенностей преподавания циркового искусства, занятия в студии подразделяются </w:t>
            </w:r>
            <w:proofErr w:type="gramStart"/>
            <w:r>
              <w:t>на</w:t>
            </w:r>
            <w:proofErr w:type="gramEnd"/>
            <w:r>
              <w:t xml:space="preserve"> групповые, постановочные и индивидуальные. На групповых занятиях воспитанники занимаются общефизической подготовкой, знакомятся с хореографией и осваивают элементы других цирковых жанров. Постановочные занятия нацелены на разработку и оттачивание цирковых номеров. На индивидуальных занятиях проходит отработка сложных трюковых элементов с особо одаренными детьми. Музыкальное сопровождение занятий способствует развитию музыкального слуха, чувства ритма, правильного дыхания, помогает воспитывать артистические способности, эстетический вкус, внутреннюю культуру. В процессе обучения дети получают общую физическую подготовку, знакомятся с хореографическим искусством, основными элементами гимнастики и акробатики, осваивают трюковые элементы из разнообразных цирковых жанров (жонглирование, эквилибристика, клоунада и др.)</w:t>
            </w:r>
          </w:p>
        </w:tc>
      </w:tr>
      <w:tr w:rsidR="00787D2A" w:rsidTr="00B63385">
        <w:tc>
          <w:tcPr>
            <w:tcW w:w="2628" w:type="dxa"/>
          </w:tcPr>
          <w:p w:rsidR="00787D2A" w:rsidRPr="008E5DAA" w:rsidRDefault="00787D2A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Прогнозируемые результаты</w:t>
            </w:r>
          </w:p>
        </w:tc>
        <w:tc>
          <w:tcPr>
            <w:tcW w:w="6943" w:type="dxa"/>
          </w:tcPr>
          <w:p w:rsidR="00787D2A" w:rsidRPr="008E5DAA" w:rsidRDefault="00787D2A" w:rsidP="004C4314">
            <w:r>
              <w:t>разностороннее развитие личности ребенка посредством освоения элементов циркового искусства</w:t>
            </w:r>
          </w:p>
        </w:tc>
      </w:tr>
      <w:tr w:rsidR="00787D2A" w:rsidTr="00B63385">
        <w:trPr>
          <w:trHeight w:val="1142"/>
        </w:trPr>
        <w:tc>
          <w:tcPr>
            <w:tcW w:w="2628" w:type="dxa"/>
          </w:tcPr>
          <w:p w:rsidR="00787D2A" w:rsidRPr="008E5DAA" w:rsidRDefault="00787D2A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Особая информация</w:t>
            </w:r>
          </w:p>
        </w:tc>
        <w:tc>
          <w:tcPr>
            <w:tcW w:w="6943" w:type="dxa"/>
          </w:tcPr>
          <w:p w:rsidR="00787D2A" w:rsidRPr="008E5DAA" w:rsidRDefault="00787D2A" w:rsidP="00B63385">
            <w:r>
              <w:t>программа реализуется в цирковой студии «Каскад»</w:t>
            </w:r>
          </w:p>
        </w:tc>
      </w:tr>
    </w:tbl>
    <w:p w:rsidR="00173542" w:rsidRDefault="00173542" w:rsidP="007174E2"/>
    <w:sectPr w:rsidR="00173542" w:rsidSect="004C43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1C"/>
    <w:rsid w:val="00043D60"/>
    <w:rsid w:val="000F5BF6"/>
    <w:rsid w:val="00173542"/>
    <w:rsid w:val="001E2B51"/>
    <w:rsid w:val="002F591C"/>
    <w:rsid w:val="0034426D"/>
    <w:rsid w:val="004C4314"/>
    <w:rsid w:val="004F15F0"/>
    <w:rsid w:val="005F5D5D"/>
    <w:rsid w:val="006B29CE"/>
    <w:rsid w:val="007125E0"/>
    <w:rsid w:val="007174E2"/>
    <w:rsid w:val="0073005B"/>
    <w:rsid w:val="00767A65"/>
    <w:rsid w:val="0078388E"/>
    <w:rsid w:val="00787D2A"/>
    <w:rsid w:val="007C2EF1"/>
    <w:rsid w:val="00853B4E"/>
    <w:rsid w:val="009C411D"/>
    <w:rsid w:val="00BD7FEF"/>
    <w:rsid w:val="00C13061"/>
    <w:rsid w:val="00CC5EB8"/>
    <w:rsid w:val="00E32E21"/>
    <w:rsid w:val="00F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СТАС</cp:lastModifiedBy>
  <cp:revision>16</cp:revision>
  <cp:lastPrinted>2012-11-13T05:45:00Z</cp:lastPrinted>
  <dcterms:created xsi:type="dcterms:W3CDTF">2011-09-02T09:21:00Z</dcterms:created>
  <dcterms:modified xsi:type="dcterms:W3CDTF">2016-09-24T15:57:00Z</dcterms:modified>
</cp:coreProperties>
</file>